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C3B49">
        <w:rPr>
          <w:rFonts w:ascii="Times New Roman" w:hAnsi="Times New Roman"/>
          <w:b/>
          <w:sz w:val="28"/>
          <w:szCs w:val="28"/>
        </w:rPr>
        <w:t>Въезд на Октябрьский мо</w:t>
      </w:r>
      <w:proofErr w:type="gramStart"/>
      <w:r w:rsidR="004C3B49">
        <w:rPr>
          <w:rFonts w:ascii="Times New Roman" w:hAnsi="Times New Roman"/>
          <w:b/>
          <w:sz w:val="28"/>
          <w:szCs w:val="28"/>
        </w:rPr>
        <w:t>ст с пр</w:t>
      </w:r>
      <w:proofErr w:type="gramEnd"/>
      <w:r w:rsidR="004C3B49">
        <w:rPr>
          <w:rFonts w:ascii="Times New Roman" w:hAnsi="Times New Roman"/>
          <w:b/>
          <w:sz w:val="28"/>
          <w:szCs w:val="28"/>
        </w:rPr>
        <w:t>авого берега, 90 метров до мостового сооружения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C3B49">
        <w:rPr>
          <w:rFonts w:ascii="Times New Roman" w:hAnsi="Times New Roman"/>
          <w:sz w:val="28"/>
          <w:szCs w:val="28"/>
        </w:rPr>
        <w:t>Въезд на Октябрьский мост с правого берега, 90 метров до мостового сооружения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B0D9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B0D9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1B0D9C" w:rsidRPr="001B0D9C">
        <w:rPr>
          <w:rFonts w:ascii="Times New Roman" w:hAnsi="Times New Roman"/>
          <w:bCs/>
          <w:sz w:val="28"/>
          <w:szCs w:val="28"/>
        </w:rPr>
        <w:t xml:space="preserve"> 477 736</w:t>
      </w:r>
      <w:r w:rsidR="00E509CF" w:rsidRPr="001B0D9C">
        <w:rPr>
          <w:rFonts w:ascii="Times New Roman" w:hAnsi="Times New Roman"/>
          <w:bCs/>
          <w:sz w:val="28"/>
          <w:szCs w:val="28"/>
        </w:rPr>
        <w:t>,</w:t>
      </w:r>
      <w:r w:rsidRPr="001B0D9C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B0D9C" w:rsidRDefault="001B0D9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B0D9C">
        <w:rPr>
          <w:rFonts w:ascii="Times New Roman" w:hAnsi="Times New Roman"/>
          <w:bCs/>
          <w:sz w:val="28"/>
          <w:szCs w:val="28"/>
        </w:rPr>
        <w:t>Шаг аукциона – 47 773,6</w:t>
      </w:r>
      <w:r w:rsidR="00E509CF" w:rsidRPr="001B0D9C">
        <w:rPr>
          <w:rFonts w:ascii="Times New Roman" w:hAnsi="Times New Roman"/>
          <w:bCs/>
          <w:sz w:val="28"/>
          <w:szCs w:val="28"/>
        </w:rPr>
        <w:t>0</w:t>
      </w:r>
      <w:r w:rsidR="007556A8" w:rsidRPr="001B0D9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B0D9C">
        <w:rPr>
          <w:rFonts w:ascii="Times New Roman" w:hAnsi="Times New Roman"/>
          <w:bCs/>
          <w:sz w:val="28"/>
          <w:szCs w:val="28"/>
        </w:rPr>
        <w:t>Размер задатка –</w:t>
      </w:r>
      <w:r w:rsidR="001B0D9C" w:rsidRPr="001B0D9C">
        <w:rPr>
          <w:rFonts w:ascii="Times New Roman" w:hAnsi="Times New Roman"/>
          <w:bCs/>
          <w:sz w:val="28"/>
          <w:szCs w:val="28"/>
        </w:rPr>
        <w:t xml:space="preserve"> 238 868</w:t>
      </w:r>
      <w:r w:rsidR="00696FA5" w:rsidRPr="001B0D9C">
        <w:rPr>
          <w:rFonts w:ascii="Times New Roman" w:hAnsi="Times New Roman"/>
          <w:bCs/>
          <w:sz w:val="28"/>
          <w:szCs w:val="28"/>
        </w:rPr>
        <w:t>,0</w:t>
      </w:r>
      <w:r w:rsidR="00D25872" w:rsidRPr="001B0D9C">
        <w:rPr>
          <w:rFonts w:ascii="Times New Roman" w:hAnsi="Times New Roman"/>
          <w:bCs/>
          <w:sz w:val="28"/>
          <w:szCs w:val="28"/>
        </w:rPr>
        <w:t>0</w:t>
      </w:r>
      <w:r w:rsidRPr="001B0D9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4C3B49">
        <w:rPr>
          <w:rFonts w:ascii="Times New Roman" w:hAnsi="Times New Roman"/>
          <w:b w:val="0"/>
          <w:bCs/>
          <w:szCs w:val="28"/>
        </w:rPr>
        <w:t>Въезд на Октябрьский мост с правого берега, 90 метров до мостового сооружения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D0806" w:rsidRDefault="000D0806" w:rsidP="000D08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D0806" w:rsidRDefault="000D0806" w:rsidP="000D08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D0806" w:rsidRDefault="000D0806" w:rsidP="000D080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D0806" w:rsidRDefault="000D0806" w:rsidP="000D08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D0806" w:rsidRDefault="000D0806" w:rsidP="000D08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D0806" w:rsidRDefault="000D0806" w:rsidP="000D080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D0806" w:rsidRDefault="000D0806" w:rsidP="000D080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13 час. 30 мин. (местного времени + 04:00 к московскому времени). </w:t>
      </w:r>
    </w:p>
    <w:p w:rsidR="000D0806" w:rsidRDefault="000D0806" w:rsidP="000D0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40474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D0806" w:rsidRPr="003C0721" w:rsidRDefault="000D0806" w:rsidP="000D0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0D0806" w:rsidRPr="00D71984" w:rsidRDefault="000D0806" w:rsidP="000D0806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C3B49">
        <w:rPr>
          <w:rFonts w:ascii="Times New Roman" w:hAnsi="Times New Roman"/>
          <w:bCs/>
          <w:sz w:val="28"/>
          <w:szCs w:val="28"/>
        </w:rPr>
        <w:t>Въезд на Октябрьский мо</w:t>
      </w:r>
      <w:proofErr w:type="gramStart"/>
      <w:r w:rsidR="004C3B49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4C3B49">
        <w:rPr>
          <w:rFonts w:ascii="Times New Roman" w:hAnsi="Times New Roman"/>
          <w:bCs/>
          <w:sz w:val="28"/>
          <w:szCs w:val="28"/>
        </w:rPr>
        <w:t>авого берега, 90 метров до мостового сооружения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C3B49" w:rsidRPr="004F5690" w:rsidRDefault="004C3B49" w:rsidP="004C3B4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C3B49" w:rsidRPr="004F5690" w:rsidRDefault="004C3B49" w:rsidP="004C3B4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C3B49" w:rsidRDefault="004C3B49" w:rsidP="004C3B4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въезд на Октябрьский мо</w:t>
      </w:r>
      <w:proofErr w:type="gramStart"/>
      <w:r>
        <w:rPr>
          <w:rFonts w:ascii="Times New Roman" w:hAnsi="Times New Roman"/>
          <w:sz w:val="30"/>
          <w:szCs w:val="30"/>
        </w:rPr>
        <w:t>ст с пр</w:t>
      </w:r>
      <w:proofErr w:type="gramEnd"/>
      <w:r>
        <w:rPr>
          <w:rFonts w:ascii="Times New Roman" w:hAnsi="Times New Roman"/>
          <w:sz w:val="30"/>
          <w:szCs w:val="30"/>
        </w:rPr>
        <w:t>авого берега, 90 метров до мостового сооружения.</w:t>
      </w:r>
    </w:p>
    <w:p w:rsidR="004C3B49" w:rsidRDefault="004C3B49" w:rsidP="004C3B4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C3B49" w:rsidRPr="002669CF" w:rsidRDefault="004C3B49" w:rsidP="004C3B4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C3B49" w:rsidRPr="002669CF" w:rsidRDefault="004C3B49" w:rsidP="004C3B4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C3B49" w:rsidRPr="00E16C30" w:rsidRDefault="00970F51" w:rsidP="004C3B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585387" cy="23687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17-въезд на окт мост 90м до мост сооруж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698" cy="23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3B49" w:rsidRPr="00791380" w:rsidRDefault="004C3B49" w:rsidP="004C3B4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C3B49" w:rsidRDefault="004C3B49" w:rsidP="004C3B49">
      <w:r>
        <w:rPr>
          <w:noProof/>
          <w:lang w:eastAsia="ru-RU"/>
        </w:rPr>
        <w:lastRenderedPageBreak/>
        <w:drawing>
          <wp:inline distT="0" distB="0" distL="0" distR="0">
            <wp:extent cx="6480175" cy="8140542"/>
            <wp:effectExtent l="0" t="0" r="0" b="0"/>
            <wp:docPr id="9" name="Рисунок 9" descr="\\ADM-FILES\Users\Управление наружной рекламы\shema\ЛОТЫ\Лоты апрель_2013\Октябрьский мост\25-17-въезд на окт с прав 90м до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-FILES\Users\Управление наружной рекламы\shema\ЛОТЫ\Лоты апрель_2013\Октябрьский мост\25-17-въезд на окт с прав 90м до м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C" w:rsidRDefault="00567C3C" w:rsidP="00567C3C">
      <w:pPr>
        <w:rPr>
          <w:sz w:val="30"/>
          <w:szCs w:val="30"/>
        </w:rPr>
      </w:pPr>
    </w:p>
    <w:p w:rsidR="00567C3C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67C3C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67C3C" w:rsidRDefault="00567C3C" w:rsidP="00567C3C"/>
    <w:p w:rsidR="008D708E" w:rsidRDefault="008D708E" w:rsidP="008D70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C3B49">
        <w:rPr>
          <w:rFonts w:ascii="Times New Roman" w:hAnsi="Times New Roman"/>
          <w:bCs/>
          <w:sz w:val="28"/>
          <w:szCs w:val="28"/>
        </w:rPr>
        <w:t>Въезд на Октябрьский мо</w:t>
      </w:r>
      <w:proofErr w:type="gramStart"/>
      <w:r w:rsidR="004C3B49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4C3B49">
        <w:rPr>
          <w:rFonts w:ascii="Times New Roman" w:hAnsi="Times New Roman"/>
          <w:bCs/>
          <w:sz w:val="28"/>
          <w:szCs w:val="28"/>
        </w:rPr>
        <w:t>авого берега, 90 метров до мостового сооружения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C3B49">
        <w:rPr>
          <w:rFonts w:ascii="Times New Roman" w:hAnsi="Times New Roman"/>
          <w:bCs/>
          <w:sz w:val="28"/>
          <w:szCs w:val="28"/>
        </w:rPr>
        <w:t>Въезд на Октябрьский мо</w:t>
      </w:r>
      <w:proofErr w:type="gramStart"/>
      <w:r w:rsidR="004C3B49"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 w:rsidR="004C3B49">
        <w:rPr>
          <w:rFonts w:ascii="Times New Roman" w:hAnsi="Times New Roman"/>
          <w:bCs/>
          <w:sz w:val="28"/>
          <w:szCs w:val="28"/>
        </w:rPr>
        <w:t>авого берега, 90 метров до мостового сооружения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B0D9C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D9C">
        <w:rPr>
          <w:rFonts w:ascii="Times New Roman" w:hAnsi="Times New Roman" w:cs="Times New Roman"/>
          <w:sz w:val="28"/>
          <w:szCs w:val="28"/>
        </w:rPr>
        <w:t>25/17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B49">
        <w:rPr>
          <w:rFonts w:ascii="Times New Roman" w:hAnsi="Times New Roman" w:cs="Times New Roman"/>
          <w:sz w:val="28"/>
          <w:szCs w:val="28"/>
        </w:rPr>
        <w:t>Въезд на Октябрьский мост с правого берега, 90 метров до мостового сооружения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0474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B0D9C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B0D9C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1B0D9C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B0D9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B0D9C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Default="000D0806" w:rsidP="007556A8"/>
    <w:p w:rsidR="000D0806" w:rsidRPr="006129C0" w:rsidRDefault="000D0806" w:rsidP="000D08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79B3">
        <w:rPr>
          <w:rFonts w:ascii="Times New Roman" w:hAnsi="Times New Roman"/>
          <w:sz w:val="28"/>
          <w:szCs w:val="28"/>
        </w:rPr>
        <w:t>4</w:t>
      </w:r>
    </w:p>
    <w:p w:rsidR="000D0806" w:rsidRDefault="000D0806" w:rsidP="000D0806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D0806" w:rsidRPr="00DE55DA" w:rsidRDefault="000D0806" w:rsidP="000D080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D0806" w:rsidRPr="00DE55DA" w:rsidRDefault="000D0806" w:rsidP="000D080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D0806" w:rsidRDefault="000D0806" w:rsidP="000D0806"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Въезд на Октябрьский мо</w:t>
      </w:r>
      <w:proofErr w:type="gramStart"/>
      <w:r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>
        <w:rPr>
          <w:rFonts w:ascii="Times New Roman" w:hAnsi="Times New Roman"/>
          <w:bCs/>
          <w:sz w:val="28"/>
          <w:szCs w:val="28"/>
        </w:rPr>
        <w:t>авого берега, 90 метров до мостового сооружения</w:t>
      </w:r>
    </w:p>
    <w:p w:rsidR="000D0806" w:rsidRPr="000D0806" w:rsidRDefault="000D0806" w:rsidP="000D080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0D0806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0D0806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0D0806" w:rsidRPr="000D0806" w:rsidRDefault="000D0806" w:rsidP="000D080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0D0806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0D0806" w:rsidRPr="000D0806" w:rsidRDefault="000D0806" w:rsidP="000D0806">
      <w:pPr>
        <w:jc w:val="center"/>
        <w:rPr>
          <w:b/>
        </w:rPr>
      </w:pPr>
      <w:r w:rsidRPr="000D0806">
        <w:rPr>
          <w:rFonts w:ascii="Times New Roman" w:hAnsi="Times New Roman"/>
          <w:b/>
          <w:bCs/>
          <w:sz w:val="28"/>
          <w:szCs w:val="28"/>
        </w:rPr>
        <w:t>г. Красноярск, Въезд на Октябрьский мо</w:t>
      </w:r>
      <w:proofErr w:type="gramStart"/>
      <w:r w:rsidRPr="000D0806">
        <w:rPr>
          <w:rFonts w:ascii="Times New Roman" w:hAnsi="Times New Roman"/>
          <w:b/>
          <w:bCs/>
          <w:sz w:val="28"/>
          <w:szCs w:val="28"/>
        </w:rPr>
        <w:t>ст с пр</w:t>
      </w:r>
      <w:proofErr w:type="gramEnd"/>
      <w:r w:rsidRPr="000D0806">
        <w:rPr>
          <w:rFonts w:ascii="Times New Roman" w:hAnsi="Times New Roman"/>
          <w:b/>
          <w:bCs/>
          <w:sz w:val="28"/>
          <w:szCs w:val="28"/>
        </w:rPr>
        <w:t>авого берега, 90 метров до мостового сооружения</w:t>
      </w:r>
    </w:p>
    <w:p w:rsidR="000D0806" w:rsidRDefault="000D0806" w:rsidP="000D080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806" w:rsidRDefault="000D0806" w:rsidP="000D0806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0D0806" w:rsidRPr="000D7ED4" w:rsidRDefault="000D0806" w:rsidP="000D0806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0D0806" w:rsidRPr="000D0806" w:rsidRDefault="000D0806" w:rsidP="000D0806"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</w:t>
      </w:r>
      <w:r>
        <w:rPr>
          <w:rFonts w:ascii="Times New Roman" w:hAnsi="Times New Roman"/>
          <w:bCs/>
          <w:sz w:val="28"/>
          <w:szCs w:val="28"/>
        </w:rPr>
        <w:t>Въезд на Октябрьский мо</w:t>
      </w:r>
      <w:proofErr w:type="gramStart"/>
      <w:r>
        <w:rPr>
          <w:rFonts w:ascii="Times New Roman" w:hAnsi="Times New Roman"/>
          <w:bCs/>
          <w:sz w:val="28"/>
          <w:szCs w:val="28"/>
        </w:rPr>
        <w:t>ст с пр</w:t>
      </w:r>
      <w:proofErr w:type="gramEnd"/>
      <w:r>
        <w:rPr>
          <w:rFonts w:ascii="Times New Roman" w:hAnsi="Times New Roman"/>
          <w:bCs/>
          <w:sz w:val="28"/>
          <w:szCs w:val="28"/>
        </w:rPr>
        <w:t>авого берега, 90 метров до мостового сооружения</w:t>
      </w:r>
      <w:r w:rsidRPr="00134C5D">
        <w:rPr>
          <w:rFonts w:ascii="Times New Roman" w:hAnsi="Times New Roman"/>
          <w:bCs/>
          <w:sz w:val="28"/>
          <w:szCs w:val="28"/>
        </w:rPr>
        <w:t xml:space="preserve">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0D0806" w:rsidRDefault="000D0806" w:rsidP="000D0806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0D0806" w:rsidRDefault="000D0806" w:rsidP="000D0806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0D0806" w:rsidRDefault="000D0806" w:rsidP="000D0806">
      <w:pPr>
        <w:pStyle w:val="a7"/>
        <w:outlineLvl w:val="0"/>
        <w:rPr>
          <w:bCs/>
          <w:szCs w:val="28"/>
        </w:rPr>
      </w:pPr>
    </w:p>
    <w:p w:rsidR="000D0806" w:rsidRDefault="000D0806" w:rsidP="000D0806">
      <w:pPr>
        <w:pStyle w:val="a7"/>
        <w:outlineLvl w:val="0"/>
        <w:rPr>
          <w:bCs/>
          <w:szCs w:val="28"/>
        </w:rPr>
      </w:pPr>
    </w:p>
    <w:p w:rsidR="000D0806" w:rsidRPr="0031332B" w:rsidRDefault="000D0806" w:rsidP="000D080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0D0806" w:rsidRPr="0031332B" w:rsidRDefault="000D0806" w:rsidP="000D080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0D0806" w:rsidRPr="007556A8" w:rsidRDefault="000D0806" w:rsidP="000D0806"/>
    <w:p w:rsidR="000D0806" w:rsidRPr="007556A8" w:rsidRDefault="000D0806" w:rsidP="007556A8"/>
    <w:sectPr w:rsidR="000D080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0806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0D9C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2A7"/>
    <w:rsid w:val="00264ECA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74D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C3B49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6F79B3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70F51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5A3A"/>
    <w:rsid w:val="00B06C4C"/>
    <w:rsid w:val="00B06FC8"/>
    <w:rsid w:val="00B203AA"/>
    <w:rsid w:val="00B23F2C"/>
    <w:rsid w:val="00B37892"/>
    <w:rsid w:val="00B40550"/>
    <w:rsid w:val="00B4055F"/>
    <w:rsid w:val="00B419B9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D6660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518D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5LsjfhSez34U87v16Gq8bKRhIFjWep7RCfj1CFFQvnY=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AAxJKwDf+YXMtN9JisFalq2deCiD4adJolGSHHRk3d4G4bEXAUdpI9ZOPXJQJgO0RRqndVfu
    J+zyHDTCMhhVvQ==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36us0oc8oxfU+iNHyCSuLXPZLXc=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pX/42KTMiIIykQWADi2zwAJ4ZnM=</DigestValue>
      </Reference>
      <Reference URI="/word/media/image2.jpeg?ContentType=image/jpeg">
        <DigestMethod Algorithm="http://www.w3.org/2000/09/xmldsig#sha1"/>
        <DigestValue>mnX4PtaK/bLKMVxqF97taOJCAhk=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ukazUKrzqTqZpKknmwv1DiEKfFQ=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4985CC0-4A36-4468-A3F8-4E7B8B119D19}"/>
</file>

<file path=customXml/itemProps2.xml><?xml version="1.0" encoding="utf-8"?>
<ds:datastoreItem xmlns:ds="http://schemas.openxmlformats.org/officeDocument/2006/customXml" ds:itemID="{046C7FCF-21ED-44B5-8D57-75CE896CBBC2}"/>
</file>

<file path=customXml/itemProps3.xml><?xml version="1.0" encoding="utf-8"?>
<ds:datastoreItem xmlns:ds="http://schemas.openxmlformats.org/officeDocument/2006/customXml" ds:itemID="{F92D983C-FA3E-4188-9335-5C681E60F430}"/>
</file>

<file path=customXml/itemProps4.xml><?xml version="1.0" encoding="utf-8"?>
<ds:datastoreItem xmlns:ds="http://schemas.openxmlformats.org/officeDocument/2006/customXml" ds:itemID="{2E4A248B-3E83-41D4-8287-51E9B95FCD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6144</Words>
  <Characters>35021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2013-08-22T09:28:00Z</dcterms:created>
  <dcterms:modified xsi:type="dcterms:W3CDTF">2013-10-10T06:20:00Z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